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D647" w14:textId="77777777" w:rsidR="007F726D" w:rsidRDefault="00000000">
      <w:pPr>
        <w:spacing w:after="0"/>
      </w:pPr>
      <w:r>
        <w:rPr>
          <w:noProof/>
        </w:rPr>
        <w:drawing>
          <wp:inline distT="0" distB="0" distL="0" distR="0" wp14:anchorId="218C8708" wp14:editId="2725150D">
            <wp:extent cx="2057400" cy="571500"/>
            <wp:effectExtent l="0" t="0" r="0" b="0"/>
            <wp:docPr id="1239069633" name="Рисунок 1239069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02BBF" w14:textId="77777777" w:rsidR="007F726D" w:rsidRDefault="00000000">
      <w:pPr>
        <w:spacing w:after="0"/>
      </w:pPr>
      <w:proofErr w:type="spellStart"/>
      <w:r>
        <w:rPr>
          <w:b/>
          <w:color w:val="000000"/>
          <w:sz w:val="28"/>
        </w:rPr>
        <w:t>Отбасы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балалар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көрсету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5A6B22F0" w14:textId="77777777" w:rsidR="007F726D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158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сәуірде</w:t>
      </w:r>
      <w:proofErr w:type="spellEnd"/>
      <w:r>
        <w:rPr>
          <w:color w:val="000000"/>
          <w:sz w:val="28"/>
        </w:rPr>
        <w:t xml:space="preserve"> № 20478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14:paraId="5B284866" w14:textId="77777777" w:rsidR="007F726D" w:rsidRDefault="00000000">
      <w:pPr>
        <w:spacing w:after="0"/>
        <w:jc w:val="both"/>
      </w:pPr>
      <w:r>
        <w:rPr>
          <w:color w:val="FF0000"/>
          <w:sz w:val="28"/>
        </w:rPr>
        <w:t>      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</w:p>
    <w:p w14:paraId="336E4A85" w14:textId="77777777" w:rsidR="007F726D" w:rsidRDefault="00000000">
      <w:pPr>
        <w:spacing w:after="0"/>
        <w:jc w:val="both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Осы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бұйрықтың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қолданыста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5 т. </w:t>
      </w:r>
      <w:proofErr w:type="spellStart"/>
      <w:r>
        <w:rPr>
          <w:color w:val="FF0000"/>
          <w:sz w:val="28"/>
        </w:rPr>
        <w:t>қараңыз</w:t>
      </w:r>
      <w:proofErr w:type="spellEnd"/>
    </w:p>
    <w:p w14:paraId="292DA583" w14:textId="77777777" w:rsidR="007F726D" w:rsidRDefault="00000000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БҰЙЫРАМЫН:</w:t>
      </w:r>
    </w:p>
    <w:bookmarkEnd w:id="0"/>
    <w:p w14:paraId="57335A38" w14:textId="77777777" w:rsidR="007F726D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Кіріспе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Оқу-</w:t>
      </w:r>
      <w:proofErr w:type="spellStart"/>
      <w:r>
        <w:rPr>
          <w:color w:val="FF0000"/>
          <w:sz w:val="28"/>
        </w:rPr>
        <w:t>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819090F" w14:textId="77777777" w:rsidR="007F726D" w:rsidRDefault="00000000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:</w:t>
      </w:r>
    </w:p>
    <w:p w14:paraId="237D61D0" w14:textId="77777777" w:rsidR="007F726D" w:rsidRDefault="00000000">
      <w:pPr>
        <w:spacing w:after="0"/>
        <w:jc w:val="both"/>
      </w:pPr>
      <w:bookmarkStart w:id="2" w:name="z533"/>
      <w:bookmarkEnd w:id="1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1C1E287B" w14:textId="77777777" w:rsidR="007F726D" w:rsidRDefault="00000000">
      <w:pPr>
        <w:spacing w:after="0"/>
        <w:jc w:val="both"/>
      </w:pPr>
      <w:bookmarkStart w:id="3" w:name="z534"/>
      <w:bookmarkEnd w:id="2"/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; </w:t>
      </w:r>
    </w:p>
    <w:p w14:paraId="4C03A7D6" w14:textId="77777777" w:rsidR="007F726D" w:rsidRDefault="00000000">
      <w:pPr>
        <w:spacing w:after="0"/>
        <w:jc w:val="both"/>
      </w:pPr>
      <w:bookmarkStart w:id="4" w:name="z535"/>
      <w:bookmarkEnd w:id="3"/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434A9C93" w14:textId="77777777" w:rsidR="007F726D" w:rsidRDefault="00000000">
      <w:pPr>
        <w:spacing w:after="0"/>
        <w:jc w:val="both"/>
      </w:pPr>
      <w:bookmarkStart w:id="5" w:name="z536"/>
      <w:bookmarkEnd w:id="4"/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Қорғаншыларға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20659975" w14:textId="77777777" w:rsidR="007F726D" w:rsidRDefault="00000000">
      <w:pPr>
        <w:spacing w:after="0"/>
        <w:jc w:val="both"/>
      </w:pPr>
      <w:bookmarkStart w:id="6" w:name="z537"/>
      <w:bookmarkEnd w:id="5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> 5-қосымшаға 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патронаттық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патронат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күтіп-бағуға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74BCE01D" w14:textId="77777777" w:rsidR="007F726D" w:rsidRDefault="00000000">
      <w:pPr>
        <w:spacing w:after="0"/>
        <w:jc w:val="both"/>
      </w:pPr>
      <w:bookmarkStart w:id="7" w:name="z538"/>
      <w:bookmarkEnd w:id="6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> 6-қосымшаға 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0CEEA4BC" w14:textId="77777777" w:rsidR="007F726D" w:rsidRDefault="00000000">
      <w:pPr>
        <w:spacing w:after="0"/>
        <w:jc w:val="both"/>
      </w:pPr>
      <w:bookmarkStart w:id="8" w:name="z539"/>
      <w:bookmarkEnd w:id="7"/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> 7-қосымшаға 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біржолғы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3A327EDD" w14:textId="77777777" w:rsidR="007F726D" w:rsidRDefault="00000000">
      <w:pPr>
        <w:spacing w:after="0"/>
        <w:jc w:val="both"/>
      </w:pPr>
      <w:bookmarkStart w:id="9" w:name="z540"/>
      <w:bookmarkEnd w:id="8"/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> 8-қосымшаға 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кездесуіне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3E39B176" w14:textId="77777777" w:rsidR="007F726D" w:rsidRDefault="00000000">
      <w:pPr>
        <w:spacing w:after="0"/>
        <w:jc w:val="both"/>
      </w:pPr>
      <w:bookmarkStart w:id="10" w:name="z541"/>
      <w:bookmarkEnd w:id="9"/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> 9-қосымшаға 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Шалғайдағы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4659D927" w14:textId="77777777" w:rsidR="007F726D" w:rsidRDefault="00000000">
      <w:pPr>
        <w:spacing w:after="0"/>
        <w:jc w:val="both"/>
      </w:pPr>
      <w:bookmarkStart w:id="11" w:name="z542"/>
      <w:bookmarkEnd w:id="10"/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> 10-қосымшаға 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7FEC8C79" w14:textId="77777777" w:rsidR="007F726D" w:rsidRDefault="00000000">
      <w:pPr>
        <w:spacing w:after="0"/>
        <w:jc w:val="both"/>
      </w:pPr>
      <w:bookmarkStart w:id="12" w:name="z543"/>
      <w:bookmarkEnd w:id="11"/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> 11-қосымшаға 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30D5FFF5" w14:textId="77777777" w:rsidR="007F726D" w:rsidRDefault="00000000">
      <w:pPr>
        <w:spacing w:after="0"/>
        <w:jc w:val="both"/>
      </w:pPr>
      <w:bookmarkStart w:id="13" w:name="z544"/>
      <w:bookmarkEnd w:id="12"/>
      <w:r>
        <w:rPr>
          <w:color w:val="000000"/>
          <w:sz w:val="28"/>
        </w:rPr>
        <w:t xml:space="preserve">      12)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> 12-қосымшаға 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пiкiрiн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;</w:t>
      </w:r>
    </w:p>
    <w:p w14:paraId="1CC9398A" w14:textId="77777777" w:rsidR="007F726D" w:rsidRDefault="00000000">
      <w:pPr>
        <w:spacing w:after="0"/>
        <w:jc w:val="both"/>
      </w:pPr>
      <w:bookmarkStart w:id="14" w:name="z545"/>
      <w:bookmarkEnd w:id="13"/>
      <w:r>
        <w:rPr>
          <w:color w:val="000000"/>
          <w:sz w:val="28"/>
        </w:rPr>
        <w:t xml:space="preserve">      13)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> 13-қосымшаға 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.</w:t>
      </w:r>
    </w:p>
    <w:p w14:paraId="6EB12D4F" w14:textId="77777777" w:rsidR="007F726D" w:rsidRDefault="00000000">
      <w:pPr>
        <w:spacing w:after="0"/>
        <w:jc w:val="both"/>
      </w:pPr>
      <w:bookmarkStart w:id="15" w:name="z546"/>
      <w:bookmarkEnd w:id="14"/>
      <w:r>
        <w:rPr>
          <w:color w:val="000000"/>
          <w:sz w:val="28"/>
        </w:rPr>
        <w:t xml:space="preserve">       14)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қонақтайтын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.</w:t>
      </w:r>
    </w:p>
    <w:bookmarkEnd w:id="15"/>
    <w:p w14:paraId="1E242929" w14:textId="77777777" w:rsidR="007F726D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Оқу-</w:t>
      </w:r>
      <w:proofErr w:type="spellStart"/>
      <w:r>
        <w:rPr>
          <w:color w:val="FF0000"/>
          <w:sz w:val="28"/>
        </w:rPr>
        <w:t>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29.08.2025 </w:t>
      </w:r>
      <w:r>
        <w:rPr>
          <w:color w:val="000000"/>
          <w:sz w:val="28"/>
        </w:rPr>
        <w:t>№ 198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C4BCE4D" w14:textId="77777777" w:rsidR="007F726D" w:rsidRDefault="00000000">
      <w:pPr>
        <w:spacing w:after="0"/>
        <w:jc w:val="both"/>
      </w:pPr>
      <w:bookmarkStart w:id="16" w:name="z15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</w:t>
      </w:r>
    </w:p>
    <w:p w14:paraId="333659F5" w14:textId="77777777" w:rsidR="007F726D" w:rsidRDefault="00000000">
      <w:pPr>
        <w:spacing w:after="0"/>
        <w:jc w:val="both"/>
      </w:pPr>
      <w:bookmarkStart w:id="17" w:name="z16"/>
      <w:bookmarkEnd w:id="16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14:paraId="4725DAC1" w14:textId="77777777" w:rsidR="007F726D" w:rsidRDefault="00000000">
      <w:pPr>
        <w:spacing w:after="0"/>
        <w:jc w:val="both"/>
      </w:pPr>
      <w:bookmarkStart w:id="18" w:name="z17"/>
      <w:bookmarkEnd w:id="17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14:paraId="1245F449" w14:textId="77777777" w:rsidR="007F726D" w:rsidRDefault="00000000">
      <w:pPr>
        <w:spacing w:after="0"/>
        <w:jc w:val="both"/>
      </w:pPr>
      <w:bookmarkStart w:id="19" w:name="z18"/>
      <w:bookmarkEnd w:id="18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;</w:t>
      </w:r>
    </w:p>
    <w:p w14:paraId="20B943A7" w14:textId="77777777" w:rsidR="007F726D" w:rsidRDefault="00000000">
      <w:pPr>
        <w:spacing w:after="0"/>
        <w:jc w:val="both"/>
      </w:pPr>
      <w:bookmarkStart w:id="20" w:name="z19"/>
      <w:bookmarkEnd w:id="19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14:paraId="7E651ACE" w14:textId="77777777" w:rsidR="007F726D" w:rsidRDefault="00000000">
      <w:pPr>
        <w:spacing w:after="0"/>
        <w:jc w:val="both"/>
      </w:pPr>
      <w:bookmarkStart w:id="21" w:name="z20"/>
      <w:bookmarkEnd w:id="20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14:paraId="07C2596F" w14:textId="77777777" w:rsidR="007F726D" w:rsidRDefault="00000000">
      <w:pPr>
        <w:spacing w:after="0"/>
        <w:jc w:val="both"/>
      </w:pPr>
      <w:bookmarkStart w:id="22" w:name="z21"/>
      <w:bookmarkEnd w:id="21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,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енгізілетін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тізбесінің</w:t>
      </w:r>
      <w:proofErr w:type="spellEnd"/>
      <w:r>
        <w:rPr>
          <w:color w:val="000000"/>
          <w:sz w:val="28"/>
        </w:rPr>
        <w:t xml:space="preserve"> 8-тармағының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9-тармағының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патронаттық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патронат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тәрбиешiлерге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тізбесінің</w:t>
      </w:r>
      <w:proofErr w:type="spellEnd"/>
      <w:r>
        <w:rPr>
          <w:color w:val="000000"/>
          <w:sz w:val="28"/>
        </w:rPr>
        <w:t xml:space="preserve"> 8-тармағының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9-тармағының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тізбесінің</w:t>
      </w:r>
      <w:proofErr w:type="spellEnd"/>
      <w:r>
        <w:rPr>
          <w:color w:val="000000"/>
          <w:sz w:val="28"/>
        </w:rPr>
        <w:t xml:space="preserve"> 8-тармағының </w:t>
      </w:r>
      <w:proofErr w:type="spellStart"/>
      <w:r>
        <w:rPr>
          <w:color w:val="000000"/>
          <w:sz w:val="28"/>
        </w:rPr>
        <w:t>тоғызыншы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9-тармағының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bookmarkEnd w:id="22"/>
    <w:p w14:paraId="45EDAFE5" w14:textId="77777777" w:rsidR="007F726D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Оқу-</w:t>
      </w:r>
      <w:proofErr w:type="spellStart"/>
      <w:r>
        <w:rPr>
          <w:color w:val="FF0000"/>
          <w:sz w:val="28"/>
        </w:rPr>
        <w:t>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16.06.2023 </w:t>
      </w:r>
      <w:r>
        <w:rPr>
          <w:color w:val="000000"/>
          <w:sz w:val="28"/>
        </w:rPr>
        <w:t>№ 171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7F726D" w14:paraId="0351666F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1C35A" w14:textId="77777777" w:rsidR="007F726D" w:rsidRPr="00BB2ED3" w:rsidRDefault="0000000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BB2ED3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BB2ED3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2ED3">
              <w:rPr>
                <w:i/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BB2ED3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  <w:p w14:paraId="6F302165" w14:textId="77777777" w:rsidR="007F726D" w:rsidRPr="00BB2ED3" w:rsidRDefault="007F726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47E0765" w14:textId="77777777" w:rsidR="007F726D" w:rsidRPr="00BB2ED3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BB2ED3">
              <w:rPr>
                <w:i/>
                <w:color w:val="000000"/>
                <w:sz w:val="20"/>
                <w:lang w:val="ru-RU"/>
              </w:rPr>
              <w:t>Білім</w:t>
            </w:r>
            <w:proofErr w:type="spellEnd"/>
            <w:r w:rsidRPr="00BB2ED3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2ED3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BB2ED3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2ED3">
              <w:rPr>
                <w:i/>
                <w:color w:val="000000"/>
                <w:sz w:val="20"/>
                <w:lang w:val="ru-RU"/>
              </w:rPr>
              <w:t>ғылым</w:t>
            </w:r>
            <w:proofErr w:type="spellEnd"/>
            <w:r w:rsidRPr="00BB2ED3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2ED3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  <w:r w:rsidRPr="00BB2ED3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E7028" w14:textId="77777777" w:rsidR="007F726D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14:paraId="64D350C4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</w:p>
    <w:p w14:paraId="19CE6200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инновациялар</w:t>
      </w:r>
      <w:proofErr w:type="spellEnd"/>
      <w:r>
        <w:rPr>
          <w:color w:val="000000"/>
          <w:sz w:val="28"/>
        </w:rPr>
        <w:t xml:space="preserve"> </w:t>
      </w:r>
    </w:p>
    <w:p w14:paraId="1D92489C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аэроғарыш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өнеркәсібі</w:t>
      </w:r>
      <w:proofErr w:type="spellEnd"/>
      <w:r>
        <w:rPr>
          <w:color w:val="000000"/>
          <w:sz w:val="28"/>
        </w:rPr>
        <w:t xml:space="preserve"> </w:t>
      </w:r>
    </w:p>
    <w:p w14:paraId="0FF83B67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14:paraId="410B90C5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F726D" w14:paraId="6FA84A2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DB1CD" w14:textId="77777777" w:rsidR="007F726D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AF650" w14:textId="77777777" w:rsidR="007F726D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14:paraId="2632AEDD" w14:textId="77777777" w:rsidR="007F726D" w:rsidRDefault="00000000">
      <w:pPr>
        <w:spacing w:after="0"/>
      </w:pPr>
      <w:bookmarkStart w:id="23" w:name="z23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Қорғаншылық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016B1A59" w14:textId="77777777" w:rsidR="007F726D" w:rsidRDefault="00000000">
      <w:pPr>
        <w:spacing w:after="0"/>
      </w:pPr>
      <w:bookmarkStart w:id="24" w:name="z24"/>
      <w:bookmarkEnd w:id="23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04DE7571" w14:textId="77777777" w:rsidR="007F726D" w:rsidRDefault="00000000">
      <w:pPr>
        <w:spacing w:after="0"/>
        <w:jc w:val="both"/>
      </w:pPr>
      <w:bookmarkStart w:id="25" w:name="z25"/>
      <w:bookmarkEnd w:id="24"/>
      <w:r>
        <w:rPr>
          <w:color w:val="000000"/>
          <w:sz w:val="28"/>
        </w:rPr>
        <w:lastRenderedPageBreak/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25"/>
    <w:p w14:paraId="654C30DD" w14:textId="77777777" w:rsidR="007F726D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Оқу-</w:t>
      </w:r>
      <w:proofErr w:type="spellStart"/>
      <w:r>
        <w:rPr>
          <w:color w:val="FF0000"/>
          <w:sz w:val="28"/>
        </w:rPr>
        <w:t>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2.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6FB7831" w14:textId="77777777" w:rsidR="007F726D" w:rsidRDefault="00000000">
      <w:pPr>
        <w:spacing w:after="0"/>
      </w:pPr>
      <w:bookmarkStart w:id="26" w:name="z27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683ECB96" w14:textId="77777777" w:rsidR="007F726D" w:rsidRDefault="00000000">
      <w:pPr>
        <w:spacing w:after="0"/>
        <w:jc w:val="both"/>
      </w:pPr>
      <w:bookmarkStart w:id="27" w:name="z28"/>
      <w:bookmarkEnd w:id="26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-ЭЦҚ)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операторы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парольмен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>.</w:t>
      </w:r>
    </w:p>
    <w:bookmarkEnd w:id="27"/>
    <w:p w14:paraId="4C1526E3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>.</w:t>
      </w:r>
    </w:p>
    <w:p w14:paraId="6281B3CB" w14:textId="77777777" w:rsidR="007F726D" w:rsidRDefault="00000000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Оқу-</w:t>
      </w:r>
      <w:proofErr w:type="spellStart"/>
      <w:r>
        <w:rPr>
          <w:color w:val="FF0000"/>
          <w:sz w:val="28"/>
        </w:rPr>
        <w:t>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16.06.2023 </w:t>
      </w:r>
      <w:r>
        <w:rPr>
          <w:color w:val="000000"/>
          <w:sz w:val="28"/>
        </w:rPr>
        <w:t>№ 171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DB7114" w14:textId="77777777" w:rsidR="007F726D" w:rsidRDefault="00000000">
      <w:pPr>
        <w:spacing w:after="0"/>
        <w:jc w:val="both"/>
      </w:pPr>
      <w:bookmarkStart w:id="28" w:name="z29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28"/>
    <w:p w14:paraId="118DC92F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парольді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076BDD67" w14:textId="77777777" w:rsidR="007F726D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Оқу-</w:t>
      </w:r>
      <w:proofErr w:type="spellStart"/>
      <w:r>
        <w:rPr>
          <w:color w:val="FF0000"/>
          <w:sz w:val="28"/>
        </w:rPr>
        <w:t>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16.06.2023 </w:t>
      </w:r>
      <w:r>
        <w:rPr>
          <w:color w:val="000000"/>
          <w:sz w:val="28"/>
        </w:rPr>
        <w:t>№ 171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0197D47" w14:textId="77777777" w:rsidR="007F726D" w:rsidRDefault="00000000">
      <w:pPr>
        <w:spacing w:after="0"/>
        <w:jc w:val="both"/>
      </w:pPr>
      <w:bookmarkStart w:id="29" w:name="z30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7CE7E3DB" w14:textId="77777777" w:rsidR="007F726D" w:rsidRDefault="00000000">
      <w:pPr>
        <w:spacing w:after="0"/>
        <w:jc w:val="both"/>
      </w:pPr>
      <w:bookmarkStart w:id="30" w:name="z31"/>
      <w:bookmarkEnd w:id="29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bookmarkEnd w:id="30"/>
    <w:p w14:paraId="671D4B4E" w14:textId="77777777" w:rsidR="007F726D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Оқу-</w:t>
      </w:r>
      <w:proofErr w:type="spellStart"/>
      <w:r>
        <w:rPr>
          <w:color w:val="FF0000"/>
          <w:sz w:val="28"/>
        </w:rPr>
        <w:t>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16.06.2023 </w:t>
      </w:r>
      <w:r>
        <w:rPr>
          <w:color w:val="000000"/>
          <w:sz w:val="28"/>
        </w:rPr>
        <w:t>№ 171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9DEEE30" w14:textId="77777777" w:rsidR="007F726D" w:rsidRDefault="00000000">
      <w:pPr>
        <w:spacing w:after="0"/>
        <w:jc w:val="both"/>
      </w:pPr>
      <w:bookmarkStart w:id="31" w:name="z32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30 (</w:t>
      </w:r>
      <w:proofErr w:type="spellStart"/>
      <w:r>
        <w:rPr>
          <w:color w:val="000000"/>
          <w:sz w:val="28"/>
        </w:rPr>
        <w:t>отыз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минутты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28649522" w14:textId="77777777" w:rsidR="007F726D" w:rsidRDefault="00000000">
      <w:pPr>
        <w:spacing w:after="0"/>
        <w:jc w:val="both"/>
      </w:pPr>
      <w:bookmarkStart w:id="32" w:name="z350"/>
      <w:bookmarkEnd w:id="31"/>
      <w:r>
        <w:rPr>
          <w:color w:val="000000"/>
          <w:sz w:val="28"/>
        </w:rPr>
        <w:t xml:space="preserve">      7-1.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автоматтандырылған</w:t>
      </w:r>
      <w:proofErr w:type="spellEnd"/>
      <w:r>
        <w:rPr>
          <w:color w:val="000000"/>
          <w:sz w:val="28"/>
        </w:rPr>
        <w:t>.</w:t>
      </w:r>
    </w:p>
    <w:bookmarkEnd w:id="32"/>
    <w:p w14:paraId="35BA1032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берушілерге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операторларына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>.</w:t>
      </w:r>
    </w:p>
    <w:p w14:paraId="3E0C15A5" w14:textId="77777777" w:rsidR="007F726D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2-тарау 7-1-тармақпен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Оқу-</w:t>
      </w:r>
      <w:proofErr w:type="spellStart"/>
      <w:r>
        <w:rPr>
          <w:color w:val="FF0000"/>
          <w:sz w:val="28"/>
        </w:rPr>
        <w:t>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 xml:space="preserve">. 16.06.2023 </w:t>
      </w:r>
      <w:r>
        <w:rPr>
          <w:color w:val="000000"/>
          <w:sz w:val="28"/>
        </w:rPr>
        <w:t>№ 171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бұйрықтарымен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0A73FB8" w14:textId="77777777" w:rsidR="007F726D" w:rsidRDefault="00000000">
      <w:pPr>
        <w:spacing w:after="0"/>
      </w:pPr>
      <w:bookmarkStart w:id="33" w:name="z33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5B445B72" w14:textId="77777777" w:rsidR="007F726D" w:rsidRDefault="00000000">
      <w:pPr>
        <w:spacing w:after="0"/>
        <w:jc w:val="both"/>
      </w:pPr>
      <w:bookmarkStart w:id="34" w:name="z34"/>
      <w:bookmarkEnd w:id="33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34"/>
    <w:p w14:paraId="687509F1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6D0B411C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63CDB1DA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652CDA93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жібермейді</w:t>
      </w:r>
      <w:proofErr w:type="spellEnd"/>
      <w:r>
        <w:rPr>
          <w:color w:val="000000"/>
          <w:sz w:val="28"/>
        </w:rPr>
        <w:t>.</w:t>
      </w:r>
    </w:p>
    <w:p w14:paraId="04CA2634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A284279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58B14E4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53AD4F1C" w14:textId="77777777" w:rsidR="007F726D" w:rsidRDefault="00000000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A05FD15" w14:textId="25AE9F60" w:rsidR="007F726D" w:rsidRDefault="00000000">
      <w:pPr>
        <w:spacing w:after="0"/>
        <w:jc w:val="both"/>
      </w:pPr>
      <w:bookmarkStart w:id="35" w:name="z35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  <w:bookmarkEnd w:id="3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F726D" w14:paraId="3E4235B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ACCAB" w14:textId="77777777" w:rsidR="007F726D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A53E" w14:textId="77777777" w:rsidR="007F726D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9-қосымша</w:t>
            </w:r>
          </w:p>
        </w:tc>
      </w:tr>
    </w:tbl>
    <w:p w14:paraId="0D142A97" w14:textId="77777777" w:rsidR="007F726D" w:rsidRDefault="00000000">
      <w:pPr>
        <w:spacing w:after="0"/>
      </w:pPr>
      <w:bookmarkStart w:id="36" w:name="z235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Шалғайдағы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ауылдық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елді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мекендерде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үйлеріне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тасымалдауды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59B2ACA9" w14:textId="77777777" w:rsidR="007F726D" w:rsidRDefault="00000000">
      <w:pPr>
        <w:spacing w:after="0"/>
      </w:pPr>
      <w:bookmarkStart w:id="37" w:name="z236"/>
      <w:bookmarkEnd w:id="36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3696A603" w14:textId="77777777" w:rsidR="007F726D" w:rsidRDefault="00000000">
      <w:pPr>
        <w:spacing w:after="0"/>
        <w:jc w:val="both"/>
      </w:pPr>
      <w:bookmarkStart w:id="38" w:name="z237"/>
      <w:bookmarkEnd w:id="37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Шалғайдағы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шалғайдағы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bookmarkEnd w:id="38"/>
    <w:p w14:paraId="4C6B9A07" w14:textId="77777777" w:rsidR="007F726D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Оқу-</w:t>
      </w:r>
      <w:proofErr w:type="spellStart"/>
      <w:r>
        <w:rPr>
          <w:color w:val="FF0000"/>
          <w:sz w:val="28"/>
        </w:rPr>
        <w:t>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2.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700EFAF" w14:textId="77777777" w:rsidR="007F726D" w:rsidRDefault="00000000">
      <w:pPr>
        <w:spacing w:after="0"/>
      </w:pPr>
      <w:bookmarkStart w:id="39" w:name="z239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59F7F10D" w14:textId="77777777" w:rsidR="007F726D" w:rsidRDefault="00000000">
      <w:pPr>
        <w:spacing w:after="0"/>
        <w:jc w:val="both"/>
      </w:pPr>
      <w:bookmarkStart w:id="40" w:name="z240"/>
      <w:bookmarkEnd w:id="39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Шалғайдағы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аудандардағы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>),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Шалғайдағы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lastRenderedPageBreak/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bookmarkEnd w:id="40"/>
    <w:p w14:paraId="17E76FD1" w14:textId="77777777" w:rsidR="007F726D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Оқу-</w:t>
      </w:r>
      <w:proofErr w:type="spellStart"/>
      <w:r>
        <w:rPr>
          <w:color w:val="FF0000"/>
          <w:sz w:val="28"/>
        </w:rPr>
        <w:t>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4B97494" w14:textId="77777777" w:rsidR="007F726D" w:rsidRDefault="00000000">
      <w:pPr>
        <w:spacing w:after="0"/>
        <w:jc w:val="both"/>
      </w:pPr>
      <w:bookmarkStart w:id="41" w:name="z241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41"/>
    <w:p w14:paraId="79BA0876" w14:textId="77777777" w:rsidR="007F726D" w:rsidRDefault="00000000">
      <w:pPr>
        <w:spacing w:after="0"/>
      </w:pPr>
      <w:r>
        <w:rPr>
          <w:color w:val="FF0000"/>
          <w:sz w:val="28"/>
        </w:rPr>
        <w:t xml:space="preserve">      5.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70E387A2" w14:textId="77777777" w:rsidR="007F726D" w:rsidRDefault="00000000">
      <w:pPr>
        <w:spacing w:after="0"/>
        <w:jc w:val="both"/>
      </w:pPr>
      <w:bookmarkStart w:id="42" w:name="z243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курьер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42"/>
    <w:p w14:paraId="63D739ED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кірмейді</w:t>
      </w:r>
      <w:proofErr w:type="spellEnd"/>
      <w:r>
        <w:rPr>
          <w:color w:val="000000"/>
          <w:sz w:val="28"/>
        </w:rPr>
        <w:t>.</w:t>
      </w:r>
    </w:p>
    <w:p w14:paraId="52D61E7A" w14:textId="77777777" w:rsidR="007F726D" w:rsidRDefault="00000000">
      <w:pPr>
        <w:spacing w:after="0"/>
        <w:jc w:val="both"/>
      </w:pPr>
      <w:bookmarkStart w:id="43" w:name="z244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7B5BFEF1" w14:textId="77777777" w:rsidR="007F726D" w:rsidRDefault="00000000">
      <w:pPr>
        <w:spacing w:after="0"/>
        <w:jc w:val="both"/>
      </w:pPr>
      <w:bookmarkStart w:id="44" w:name="z245"/>
      <w:bookmarkEnd w:id="43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bookmarkEnd w:id="44"/>
    <w:p w14:paraId="13504E7A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0ADF5998" w14:textId="77777777" w:rsidR="007F726D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57CC355" w14:textId="77777777" w:rsidR="007F726D" w:rsidRDefault="00000000">
      <w:pPr>
        <w:spacing w:after="0"/>
        <w:jc w:val="both"/>
      </w:pPr>
      <w:bookmarkStart w:id="45" w:name="z246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("АХАЖ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45"/>
    <w:p w14:paraId="0E5E66AE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5695C9AC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парольді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4B66A89F" w14:textId="77777777" w:rsidR="007F726D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C5FAD22" w14:textId="77777777" w:rsidR="007F726D" w:rsidRDefault="00000000">
      <w:pPr>
        <w:spacing w:after="0"/>
        <w:jc w:val="both"/>
      </w:pPr>
      <w:bookmarkStart w:id="46" w:name="z247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bookmarkEnd w:id="46"/>
    <w:p w14:paraId="3D81D53B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9-тармағында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рәсімдік</w:t>
      </w:r>
      <w:proofErr w:type="spellEnd"/>
      <w:r>
        <w:rPr>
          <w:color w:val="000000"/>
          <w:sz w:val="28"/>
        </w:rPr>
        <w:t>–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-ҚР ӘПК)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38DE1725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рәсімі</w:t>
      </w:r>
      <w:proofErr w:type="spellEnd"/>
      <w:r>
        <w:rPr>
          <w:color w:val="000000"/>
          <w:sz w:val="28"/>
        </w:rPr>
        <w:t xml:space="preserve"> ҚР АӨК-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3B2AB0B2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6FC976BA" w14:textId="77777777" w:rsidR="007F726D" w:rsidRDefault="00000000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Оқу-</w:t>
      </w:r>
      <w:proofErr w:type="spellStart"/>
      <w:r>
        <w:rPr>
          <w:color w:val="FF0000"/>
          <w:sz w:val="28"/>
        </w:rPr>
        <w:t>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11.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EDCA426" w14:textId="77777777" w:rsidR="007F726D" w:rsidRDefault="00000000">
      <w:pPr>
        <w:spacing w:after="0"/>
        <w:jc w:val="both"/>
      </w:pPr>
      <w:bookmarkStart w:id="47" w:name="z249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47"/>
    <w:p w14:paraId="119212E9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2BEC249A" w14:textId="77777777" w:rsidR="007F726D" w:rsidRDefault="00000000">
      <w:pPr>
        <w:spacing w:after="0"/>
        <w:jc w:val="both"/>
      </w:pPr>
      <w:bookmarkStart w:id="48" w:name="z250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1D44E504" w14:textId="77777777" w:rsidR="007F726D" w:rsidRDefault="00000000">
      <w:pPr>
        <w:spacing w:after="0"/>
        <w:jc w:val="both"/>
      </w:pPr>
      <w:bookmarkStart w:id="49" w:name="z361"/>
      <w:bookmarkEnd w:id="48"/>
      <w:r>
        <w:rPr>
          <w:color w:val="000000"/>
          <w:sz w:val="28"/>
        </w:rPr>
        <w:t xml:space="preserve">       13-1.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5-бабы 2-тармағының 11)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bookmarkEnd w:id="49"/>
    <w:p w14:paraId="77127F59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1BAC82AE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ақпараттық-коммуникациялық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инфрақұрылымға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441DFEBD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4DC274F9" w14:textId="77777777" w:rsidR="007F726D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2-тарау 13-1-тармақпен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Оқу-</w:t>
      </w:r>
      <w:proofErr w:type="spellStart"/>
      <w:r>
        <w:rPr>
          <w:color w:val="FF0000"/>
          <w:sz w:val="28"/>
        </w:rPr>
        <w:t>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бұйрықтарымен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80E45E8" w14:textId="77777777" w:rsidR="007F726D" w:rsidRDefault="00000000">
      <w:pPr>
        <w:spacing w:after="0"/>
      </w:pPr>
      <w:bookmarkStart w:id="50" w:name="z251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169C99C5" w14:textId="77777777" w:rsidR="007F726D" w:rsidRDefault="00000000">
      <w:pPr>
        <w:spacing w:after="0"/>
        <w:jc w:val="both"/>
      </w:pPr>
      <w:bookmarkStart w:id="51" w:name="z252"/>
      <w:bookmarkEnd w:id="50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51"/>
    <w:p w14:paraId="10C3CECB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42E10C60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4EA4956B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1B04FBD8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жібермейді</w:t>
      </w:r>
      <w:proofErr w:type="spellEnd"/>
      <w:r>
        <w:rPr>
          <w:color w:val="000000"/>
          <w:sz w:val="28"/>
        </w:rPr>
        <w:t>.</w:t>
      </w:r>
    </w:p>
    <w:p w14:paraId="293E5C5F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586A6640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04E198DE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5DB23A8A" w14:textId="77777777" w:rsidR="007F726D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97C9B53" w14:textId="77777777" w:rsidR="007F726D" w:rsidRDefault="00000000">
      <w:pPr>
        <w:spacing w:after="0"/>
        <w:jc w:val="both"/>
      </w:pPr>
      <w:bookmarkStart w:id="52" w:name="z253"/>
      <w:r>
        <w:rPr>
          <w:color w:val="000000"/>
          <w:sz w:val="28"/>
        </w:rPr>
        <w:lastRenderedPageBreak/>
        <w:t xml:space="preserve">      15.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90"/>
        <w:gridCol w:w="3987"/>
      </w:tblGrid>
      <w:tr w:rsidR="007F726D" w14:paraId="7D7F691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"/>
          <w:p w14:paraId="5C5F74CD" w14:textId="77777777" w:rsidR="007F726D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0B869" w14:textId="77777777" w:rsidR="007F726D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Шалғайдағы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мекендерде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тасымалдауды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7F726D" w14:paraId="77EDC43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056A1" w14:textId="77777777" w:rsidR="007F726D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810EA" w14:textId="77777777" w:rsidR="007F726D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7F726D" w14:paraId="30EC732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D3856" w14:textId="77777777" w:rsidR="007F726D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72AA8" w14:textId="77777777" w:rsidR="007F726D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___________ </w:t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7A099BD1" w14:textId="77777777" w:rsidR="007F726D" w:rsidRDefault="00000000">
      <w:pPr>
        <w:spacing w:after="0"/>
      </w:pPr>
      <w:bookmarkStart w:id="53" w:name="z25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53"/>
    <w:p w14:paraId="5DAB912B" w14:textId="77777777" w:rsidR="007F726D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Оқу-</w:t>
      </w:r>
      <w:proofErr w:type="spellStart"/>
      <w:r>
        <w:rPr>
          <w:color w:val="FF0000"/>
          <w:sz w:val="28"/>
        </w:rPr>
        <w:t>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12.04.2023 № 95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19ECFC5C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Сізден __________________________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________________________ </w:t>
      </w:r>
    </w:p>
    <w:p w14:paraId="339A11D1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ауданның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38AA41D6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 </w:t>
      </w:r>
    </w:p>
    <w:p w14:paraId="76AC9072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>                  (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p w14:paraId="552E6038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</w:t>
      </w:r>
      <w:proofErr w:type="spellEnd"/>
      <w:r>
        <w:rPr>
          <w:color w:val="000000"/>
          <w:sz w:val="28"/>
        </w:rPr>
        <w:t xml:space="preserve"> _________________________________________ </w:t>
      </w:r>
    </w:p>
    <w:p w14:paraId="6F2E3974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нөмері</w:t>
      </w:r>
      <w:proofErr w:type="spellEnd"/>
      <w:r>
        <w:rPr>
          <w:color w:val="000000"/>
          <w:sz w:val="28"/>
        </w:rPr>
        <w:t>)</w:t>
      </w:r>
    </w:p>
    <w:p w14:paraId="5B5F13AC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20___ - 20___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</w:p>
    <w:p w14:paraId="69828320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беруұйымына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</w:p>
    <w:p w14:paraId="4EED5411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14:paraId="01BEEA2B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жүйелердегі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</w:p>
    <w:p w14:paraId="142A2CDF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</w:p>
    <w:p w14:paraId="310811CD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беремін</w:t>
      </w:r>
      <w:proofErr w:type="spellEnd"/>
      <w:r>
        <w:rPr>
          <w:color w:val="000000"/>
          <w:sz w:val="28"/>
        </w:rPr>
        <w:t>.</w:t>
      </w:r>
    </w:p>
    <w:p w14:paraId="1D9FA517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"___" __________ 20__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         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3"/>
        <w:gridCol w:w="3814"/>
      </w:tblGrid>
      <w:tr w:rsidR="007F726D" w14:paraId="245CD13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D1F00" w14:textId="77777777" w:rsidR="007F726D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B0CF5" w14:textId="77777777" w:rsidR="007F726D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Шалғайдағы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мекендерде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тасымалдауды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17D23BDD" w14:textId="77777777" w:rsidR="007F726D" w:rsidRDefault="00000000">
      <w:pPr>
        <w:spacing w:after="0"/>
      </w:pPr>
      <w:bookmarkStart w:id="54" w:name="z257"/>
      <w:r>
        <w:rPr>
          <w:b/>
          <w:color w:val="000000"/>
        </w:rPr>
        <w:lastRenderedPageBreak/>
        <w:t xml:space="preserve"> "</w:t>
      </w:r>
      <w:proofErr w:type="spellStart"/>
      <w:r>
        <w:rPr>
          <w:b/>
          <w:color w:val="000000"/>
        </w:rPr>
        <w:t>Шалғайдағы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ауылдық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елді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мекендерде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үйлеріне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тасымалдауды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bookmarkEnd w:id="54"/>
    <w:p w14:paraId="774F58CF" w14:textId="77777777" w:rsidR="007F726D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Оқу-</w:t>
      </w:r>
      <w:proofErr w:type="spellStart"/>
      <w:r>
        <w:rPr>
          <w:color w:val="FF0000"/>
          <w:sz w:val="28"/>
        </w:rPr>
        <w:t>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м.а</w:t>
      </w:r>
      <w:proofErr w:type="spellEnd"/>
      <w:r>
        <w:rPr>
          <w:color w:val="FF0000"/>
          <w:sz w:val="28"/>
        </w:rPr>
        <w:t>. 16.06.2023 № 171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7F726D" w14:paraId="6AEB1A6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F0100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23F4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E485E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Аудандардағы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7F726D" w14:paraId="287AFBE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01271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0682B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921C6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67B16EFC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CFBB362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7F1D7769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www.egov.kz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F726D" w14:paraId="3842B340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F3B1E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BB215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BB4B6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– 5 (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2A305EF1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CB71F91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F726D" w14:paraId="7E080EB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37337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8046F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EEF1D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)\</w:t>
            </w:r>
            <w:proofErr w:type="spellStart"/>
            <w:proofErr w:type="gramEnd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F726D" w14:paraId="533C2A2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A5562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A59A7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E5FB2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45D9E53D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жіберіледі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F726D" w14:paraId="2EA07B1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0D14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790FB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</w:p>
          <w:p w14:paraId="61B1C96B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8FEB6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Тегін</w:t>
            </w:r>
            <w:proofErr w:type="spellEnd"/>
          </w:p>
        </w:tc>
      </w:tr>
      <w:tr w:rsidR="007F726D" w:rsidRPr="00BB2ED3" w14:paraId="3C18838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ED548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90047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графигі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C6475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BE6ACFA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13.00-ге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1B86CFCF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шалғайдағы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мекендерде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тасымалдауды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кәмелетке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броньдауға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DDEFBA3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0E6861FA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55836B6B" w14:textId="77777777" w:rsidR="007F726D" w:rsidRPr="00BB2ED3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BB2ED3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BB2ED3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BB2ED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2ED3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BB2ED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2ED3">
              <w:rPr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BB2ED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2ED3">
              <w:rPr>
                <w:color w:val="000000"/>
                <w:sz w:val="20"/>
                <w:lang w:val="ru-RU"/>
              </w:rPr>
              <w:t>министрлігінің</w:t>
            </w:r>
            <w:proofErr w:type="spellEnd"/>
            <w:r w:rsidRPr="00BB2ED3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BB2ED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BB2ED3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BB2ED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B2ED3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BB2ED3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BB2ED3">
              <w:rPr>
                <w:color w:val="000000"/>
                <w:sz w:val="20"/>
                <w:lang w:val="ru-RU"/>
              </w:rPr>
              <w:t>;</w:t>
            </w:r>
          </w:p>
          <w:p w14:paraId="2DBCB92B" w14:textId="77777777" w:rsidR="007F726D" w:rsidRPr="00BB2ED3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BB2ED3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BB2ED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BB2ED3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B2ED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2ED3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BB2ED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2ED3">
              <w:rPr>
                <w:color w:val="000000"/>
                <w:sz w:val="20"/>
                <w:lang w:val="ru-RU"/>
              </w:rPr>
              <w:t>орналасқан</w:t>
            </w:r>
            <w:proofErr w:type="spellEnd"/>
            <w:r w:rsidRPr="00BB2ED3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7F726D" w14:paraId="0D91076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ADB3D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97D0A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EC639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7587273C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CF92148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5C7EA3FE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3)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АХАЖ АЖ)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жеткізгіштегі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1662324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465EC3B7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C8720B1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26FE0A1B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құпиясөзбен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AD6858C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АХАЖ АЖ </w:t>
            </w:r>
            <w:proofErr w:type="spellStart"/>
            <w:r>
              <w:rPr>
                <w:color w:val="000000"/>
                <w:sz w:val="20"/>
              </w:rPr>
              <w:t>мәліметтері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2CE409A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F726D" w14:paraId="402081C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8BE9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21CAC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2C0B6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137D1DE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"</w:t>
            </w:r>
            <w:proofErr w:type="spellStart"/>
            <w:r>
              <w:rPr>
                <w:color w:val="000000"/>
                <w:sz w:val="20"/>
              </w:rPr>
              <w:t>Халықтың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тығыздығына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№ 185 </w:t>
            </w:r>
            <w:proofErr w:type="spellStart"/>
            <w:r>
              <w:rPr>
                <w:color w:val="000000"/>
                <w:sz w:val="20"/>
              </w:rPr>
              <w:t>бұйрығында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27968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57B23FD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7F726D" w14:paraId="58D59E5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01D44" w14:textId="77777777" w:rsidR="007F726D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F8F58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B1469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334ADA49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: 1414, 8 800 080 7777.</w:t>
            </w:r>
          </w:p>
          <w:p w14:paraId="59A4E9B3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26A6674C" w14:textId="77777777" w:rsidR="007F726D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3"/>
        <w:gridCol w:w="3814"/>
      </w:tblGrid>
      <w:tr w:rsidR="007F726D" w14:paraId="7B7E127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806E9" w14:textId="77777777" w:rsidR="007F726D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DDEEE" w14:textId="77777777" w:rsidR="007F726D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Шалғайдағы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мекендерде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тасымалдауды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7F726D" w14:paraId="315B96A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786C6" w14:textId="77777777" w:rsidR="007F726D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A131B" w14:textId="77777777" w:rsidR="007F726D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1AE4B39" w14:textId="77777777" w:rsidR="007F726D" w:rsidRDefault="00000000">
      <w:pPr>
        <w:spacing w:after="0"/>
      </w:pPr>
      <w:bookmarkStart w:id="55" w:name="z25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bookmarkEnd w:id="55"/>
    <w:p w14:paraId="36888E0B" w14:textId="77777777" w:rsidR="007F726D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Оқу-</w:t>
      </w:r>
      <w:proofErr w:type="spellStart"/>
      <w:r>
        <w:rPr>
          <w:color w:val="FF0000"/>
          <w:sz w:val="28"/>
        </w:rPr>
        <w:t>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12.04.2023 № 95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2FBE08A6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20-бабының 2-тармағын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филиалының</w:t>
      </w:r>
      <w:proofErr w:type="spellEnd"/>
      <w:r>
        <w:rPr>
          <w:color w:val="000000"/>
          <w:sz w:val="28"/>
        </w:rPr>
        <w:t xml:space="preserve"> № ___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____________________________________ (</w:t>
      </w:r>
      <w:proofErr w:type="spellStart"/>
      <w:r>
        <w:rPr>
          <w:color w:val="000000"/>
          <w:sz w:val="28"/>
        </w:rPr>
        <w:t>мекенжайды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___________________________________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:</w:t>
      </w:r>
    </w:p>
    <w:p w14:paraId="285E9B2D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:</w:t>
      </w:r>
    </w:p>
    <w:p w14:paraId="5073E324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>      1) ____________________________________________________;</w:t>
      </w:r>
    </w:p>
    <w:p w14:paraId="08DDB519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>      2) ____________________________________________________;</w:t>
      </w:r>
    </w:p>
    <w:p w14:paraId="3C792B77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>      3) ____________________________________________________.</w:t>
      </w:r>
    </w:p>
    <w:p w14:paraId="0F855497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біреуден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 xml:space="preserve">. </w:t>
      </w:r>
    </w:p>
    <w:p w14:paraId="090AEEF7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>)</w:t>
      </w:r>
    </w:p>
    <w:p w14:paraId="037E1F80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>) _________________ (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188B1398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Орындаушының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>) _____________________</w:t>
      </w:r>
    </w:p>
    <w:p w14:paraId="2A7B7A7F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Қабылдаушының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>) ____________________</w:t>
      </w:r>
    </w:p>
    <w:p w14:paraId="5E173087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) "___"____________ 20__ </w:t>
      </w:r>
      <w:proofErr w:type="spellStart"/>
      <w:r>
        <w:rPr>
          <w:color w:val="000000"/>
          <w:sz w:val="28"/>
        </w:rPr>
        <w:t>жыл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3"/>
        <w:gridCol w:w="3814"/>
      </w:tblGrid>
      <w:tr w:rsidR="007F726D" w14:paraId="4494262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D9571" w14:textId="77777777" w:rsidR="007F726D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AE732" w14:textId="77777777" w:rsidR="007F726D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Шалғайдағы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мекендерде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тасымалдауды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  <w:tr w:rsidR="007F726D" w14:paraId="5179B48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8A0D4" w14:textId="77777777" w:rsidR="007F726D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EA5C1" w14:textId="77777777" w:rsidR="007F726D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5109B74" w14:textId="77777777" w:rsidR="007F726D" w:rsidRDefault="00000000">
      <w:pPr>
        <w:spacing w:after="0"/>
      </w:pPr>
      <w:bookmarkStart w:id="56" w:name="z26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қарай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үйлеріне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тасымалдауды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</w:t>
      </w:r>
      <w:proofErr w:type="spellEnd"/>
    </w:p>
    <w:bookmarkEnd w:id="56"/>
    <w:p w14:paraId="29289240" w14:textId="77777777" w:rsidR="007F726D" w:rsidRDefault="0000000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4-қосымша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Оқу-</w:t>
      </w:r>
      <w:proofErr w:type="spellStart"/>
      <w:r>
        <w:rPr>
          <w:color w:val="FF0000"/>
          <w:sz w:val="28"/>
        </w:rPr>
        <w:t>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12.04.2023 № 95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147F6450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_________________________________________________ </w:t>
      </w:r>
    </w:p>
    <w:p w14:paraId="76381A57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>))</w:t>
      </w:r>
    </w:p>
    <w:p w14:paraId="61576E2B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№__________ (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</w:p>
    <w:p w14:paraId="722A5D7B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үйіне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берілді</w:t>
      </w:r>
      <w:proofErr w:type="spellEnd"/>
      <w:r>
        <w:rPr>
          <w:color w:val="000000"/>
          <w:sz w:val="28"/>
        </w:rPr>
        <w:t xml:space="preserve">. </w:t>
      </w:r>
    </w:p>
    <w:p w14:paraId="5E512D2B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</w:t>
      </w:r>
      <w:proofErr w:type="spellEnd"/>
      <w:r>
        <w:rPr>
          <w:color w:val="000000"/>
          <w:sz w:val="28"/>
        </w:rPr>
        <w:t>.</w:t>
      </w:r>
    </w:p>
    <w:p w14:paraId="6B3EC3A1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Басшы</w:t>
      </w:r>
      <w:proofErr w:type="spellEnd"/>
      <w:r>
        <w:rPr>
          <w:color w:val="000000"/>
          <w:sz w:val="28"/>
        </w:rPr>
        <w:t xml:space="preserve"> __________________________________________________ </w:t>
      </w:r>
    </w:p>
    <w:p w14:paraId="61E3DEBD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7DE4DE2F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 </w:t>
      </w:r>
    </w:p>
    <w:p w14:paraId="502CB5FF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3"/>
        <w:gridCol w:w="3814"/>
      </w:tblGrid>
      <w:tr w:rsidR="007F726D" w14:paraId="6F65BA8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EDA77" w14:textId="77777777" w:rsidR="007F726D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FF77A" w14:textId="77777777" w:rsidR="007F726D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Шалғайдағы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мекендерде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тасымалдауды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  <w:tr w:rsidR="007F726D" w14:paraId="5904D7B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23B51" w14:textId="77777777" w:rsidR="007F726D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A5D94" w14:textId="77777777" w:rsidR="007F726D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9D4AFB2" w14:textId="77777777" w:rsidR="007F726D" w:rsidRDefault="00000000">
      <w:pPr>
        <w:spacing w:after="0"/>
      </w:pPr>
      <w:bookmarkStart w:id="57" w:name="z263"/>
      <w:r>
        <w:rPr>
          <w:b/>
          <w:color w:val="000000"/>
        </w:rPr>
        <w:t xml:space="preserve"> Оқу </w:t>
      </w:r>
      <w:proofErr w:type="spellStart"/>
      <w:proofErr w:type="gramStart"/>
      <w:r>
        <w:rPr>
          <w:b/>
          <w:color w:val="000000"/>
        </w:rPr>
        <w:t>орнынан</w:t>
      </w:r>
      <w:proofErr w:type="spellEnd"/>
      <w:r>
        <w:rPr>
          <w:b/>
          <w:color w:val="000000"/>
        </w:rPr>
        <w:t xml:space="preserve">  АНЫҚТАМА</w:t>
      </w:r>
      <w:proofErr w:type="gramEnd"/>
    </w:p>
    <w:bookmarkEnd w:id="57"/>
    <w:p w14:paraId="5F65112F" w14:textId="77777777" w:rsidR="007F726D" w:rsidRDefault="00000000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Тізбе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Оқу-</w:t>
      </w:r>
      <w:proofErr w:type="spellStart"/>
      <w:r>
        <w:rPr>
          <w:color w:val="FF0000"/>
          <w:sz w:val="28"/>
        </w:rPr>
        <w:t>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12.04.2023 № 95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435129E4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___________________________________________________ </w:t>
      </w:r>
    </w:p>
    <w:p w14:paraId="1BC0E64C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>)</w:t>
      </w:r>
    </w:p>
    <w:p w14:paraId="524FBC9D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__________________________ </w:t>
      </w:r>
      <w:proofErr w:type="spellStart"/>
      <w:r>
        <w:rPr>
          <w:color w:val="000000"/>
          <w:sz w:val="28"/>
        </w:rPr>
        <w:t>сыныбында</w:t>
      </w:r>
      <w:proofErr w:type="spellEnd"/>
      <w:r>
        <w:rPr>
          <w:color w:val="000000"/>
          <w:sz w:val="28"/>
        </w:rPr>
        <w:t xml:space="preserve"> _______________</w:t>
      </w:r>
      <w:proofErr w:type="spellStart"/>
      <w:r>
        <w:rPr>
          <w:color w:val="000000"/>
          <w:sz w:val="28"/>
        </w:rPr>
        <w:t>ауысымда</w:t>
      </w:r>
      <w:proofErr w:type="spellEnd"/>
      <w:r>
        <w:rPr>
          <w:color w:val="000000"/>
          <w:sz w:val="28"/>
        </w:rPr>
        <w:t xml:space="preserve"> </w:t>
      </w:r>
    </w:p>
    <w:p w14:paraId="5803A60E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)</w:t>
      </w:r>
    </w:p>
    <w:p w14:paraId="1F064AD1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оқитың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4F7104B3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3DCE1986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       № _____ 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директоры</w:t>
      </w:r>
      <w:proofErr w:type="spellEnd"/>
      <w:r>
        <w:rPr>
          <w:color w:val="000000"/>
          <w:sz w:val="28"/>
        </w:rPr>
        <w:t xml:space="preserve"> _____________________________________ </w:t>
      </w:r>
    </w:p>
    <w:p w14:paraId="26B602FF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мектептің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)</w:t>
      </w:r>
    </w:p>
    <w:p w14:paraId="2F9DB7E5" w14:textId="77777777" w:rsidR="007F726D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sectPr w:rsidR="007F726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26D"/>
    <w:rsid w:val="007F726D"/>
    <w:rsid w:val="00BB2ED3"/>
    <w:rsid w:val="00E6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4159"/>
  <w15:docId w15:val="{62D655F3-EB95-42B9-BD8C-926C7851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5544</Words>
  <Characters>31601</Characters>
  <Application>Microsoft Office Word</Application>
  <DocSecurity>0</DocSecurity>
  <Lines>263</Lines>
  <Paragraphs>74</Paragraphs>
  <ScaleCrop>false</ScaleCrop>
  <Company/>
  <LinksUpToDate>false</LinksUpToDate>
  <CharactersWithSpaces>37071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Любовь Гора</cp:lastModifiedBy>
  <cp:revision>2</cp:revision>
  <dcterms:created xsi:type="dcterms:W3CDTF">2025-10-20T07:04:00Z</dcterms:created>
  <dcterms:modified xsi:type="dcterms:W3CDTF">2025-10-20T07:13:00Z</dcterms:modified>
</cp:coreProperties>
</file>